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EE" w:rsidRPr="009C4173" w:rsidRDefault="003F06EE" w:rsidP="003F06EE">
      <w:pPr>
        <w:pStyle w:val="NoSpacing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NoSpacing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NoSpacing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NoSpacing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NoSpacing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NoSpacing1"/>
        <w:spacing w:line="276" w:lineRule="auto"/>
        <w:rPr>
          <w:rFonts w:ascii="Arial" w:hAnsi="Arial" w:cs="Arial"/>
          <w:b/>
          <w:sz w:val="40"/>
          <w:szCs w:val="40"/>
        </w:rPr>
      </w:pPr>
    </w:p>
    <w:p w:rsidR="003F06EE" w:rsidRPr="009C4173" w:rsidRDefault="003F06EE" w:rsidP="003F06EE">
      <w:pPr>
        <w:pStyle w:val="NoSpacing1"/>
        <w:spacing w:line="276" w:lineRule="auto"/>
        <w:rPr>
          <w:rFonts w:ascii="Arial" w:hAnsi="Arial" w:cs="Arial"/>
          <w:b/>
          <w:sz w:val="28"/>
          <w:szCs w:val="28"/>
        </w:rPr>
      </w:pPr>
    </w:p>
    <w:p w:rsidR="003F06EE" w:rsidRPr="009C4173" w:rsidRDefault="003F06EE" w:rsidP="003F06EE">
      <w:pPr>
        <w:pStyle w:val="NoSpacing1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9C4173">
        <w:rPr>
          <w:rFonts w:ascii="Arial" w:hAnsi="Arial" w:cs="Arial"/>
          <w:b/>
          <w:sz w:val="40"/>
          <w:szCs w:val="40"/>
        </w:rPr>
        <w:t>SOGLASJE ZA UPORABO E-NASLOVA</w:t>
      </w:r>
    </w:p>
    <w:p w:rsidR="003F06EE" w:rsidRPr="009C4173" w:rsidRDefault="003F06EE" w:rsidP="003F06EE">
      <w:pPr>
        <w:pStyle w:val="NoSpacing1"/>
        <w:jc w:val="both"/>
        <w:rPr>
          <w:rFonts w:ascii="Arial" w:hAnsi="Arial" w:cs="Arial"/>
          <w:b/>
          <w:sz w:val="40"/>
          <w:szCs w:val="40"/>
        </w:rPr>
      </w:pPr>
    </w:p>
    <w:p w:rsidR="003F06EE" w:rsidRDefault="003F06EE" w:rsidP="003F06EE">
      <w:pPr>
        <w:pStyle w:val="NoSpacing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Strateški cilj Univerze v Ljubljani je kakovost izobraževalne, raziskovalne in umetniške dejavnosti, saj bo le tako lahko odgovorno izvajala svoje osnovno poslanstvo. Ena pomembnih aktivnosti, ki lahko pomembno pripomore k dvigu kakovosti, je stik z bivšimi diplomanti ter pridobivanje njihovega mnenja o študiju na naši univerzi. Želimo ohraniti stik z vami tudi po vašem študiju in zainteresirani smo za vaše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poglede.</w:t>
      </w:r>
    </w:p>
    <w:p w:rsidR="003F06EE" w:rsidRDefault="003F06EE" w:rsidP="003F06EE">
      <w:pPr>
        <w:pStyle w:val="NoSpacing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 kolikor ste zainteresirani za sodelovanje in s tem za dvig kakovosti vaše univerze, vas prosimo, da izpolnite spodnje soglasje.</w:t>
      </w:r>
    </w:p>
    <w:p w:rsidR="003F06EE" w:rsidRDefault="003F06EE" w:rsidP="003F06EE">
      <w:pPr>
        <w:pStyle w:val="NoSpacing1"/>
        <w:spacing w:line="276" w:lineRule="auto"/>
        <w:jc w:val="both"/>
        <w:rPr>
          <w:rFonts w:ascii="Arial" w:hAnsi="Arial" w:cs="Arial"/>
        </w:rPr>
      </w:pPr>
    </w:p>
    <w:p w:rsidR="003F06EE" w:rsidRPr="00CA3E7E" w:rsidRDefault="003F06EE" w:rsidP="003F06EE">
      <w:pPr>
        <w:pStyle w:val="NoSpacing1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</w:rPr>
      </w:pPr>
    </w:p>
    <w:p w:rsidR="003F06EE" w:rsidRDefault="003F06EE" w:rsidP="003F06EE">
      <w:pPr>
        <w:pStyle w:val="NoSpacing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2F485F" w:rsidRDefault="003F06EE" w:rsidP="003F06EE">
      <w:pPr>
        <w:pStyle w:val="NoSpacing1"/>
        <w:spacing w:line="276" w:lineRule="auto"/>
        <w:rPr>
          <w:rFonts w:ascii="Arial" w:hAnsi="Arial" w:cs="Arial"/>
          <w:b/>
          <w:sz w:val="12"/>
          <w:szCs w:val="12"/>
        </w:rPr>
      </w:pPr>
    </w:p>
    <w:p w:rsidR="003F06EE" w:rsidRPr="00106EBA" w:rsidRDefault="003F06EE" w:rsidP="003F06EE">
      <w:pPr>
        <w:pStyle w:val="NoSpacing1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06EBA">
        <w:rPr>
          <w:rFonts w:ascii="Arial" w:hAnsi="Arial" w:cs="Arial"/>
          <w:b/>
          <w:i/>
          <w:sz w:val="20"/>
          <w:szCs w:val="20"/>
        </w:rPr>
        <w:t>Obvezna so vsa polja.</w:t>
      </w:r>
    </w:p>
    <w:p w:rsidR="003F06EE" w:rsidRPr="002F485F" w:rsidRDefault="003F06EE" w:rsidP="003F06EE">
      <w:pPr>
        <w:pStyle w:val="NoSpacing1"/>
        <w:jc w:val="both"/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tblLook w:val="00A0"/>
      </w:tblPr>
      <w:tblGrid>
        <w:gridCol w:w="4786"/>
        <w:gridCol w:w="4426"/>
      </w:tblGrid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Dekliški priimek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4786" w:type="dxa"/>
          </w:tcPr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EMŠO</w:t>
            </w:r>
            <w:r>
              <w:rPr>
                <w:rFonts w:ascii="Arial" w:hAnsi="Arial" w:cs="Arial"/>
                <w:sz w:val="20"/>
                <w:szCs w:val="20"/>
              </w:rPr>
              <w:t xml:space="preserve"> __ __ __ __ __ __ __ __ __ __ __ __ __</w:t>
            </w:r>
          </w:p>
        </w:tc>
        <w:tc>
          <w:tcPr>
            <w:tcW w:w="4426" w:type="dxa"/>
          </w:tcPr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EE" w:rsidRPr="00C95804" w:rsidTr="002935B9">
        <w:tc>
          <w:tcPr>
            <w:tcW w:w="9212" w:type="dxa"/>
            <w:gridSpan w:val="2"/>
          </w:tcPr>
          <w:p w:rsidR="003F06EE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Elektronski naslov </w:t>
            </w:r>
            <w:r w:rsidRPr="00C95804">
              <w:rPr>
                <w:rFonts w:ascii="Arial" w:hAnsi="Arial" w:cs="Arial"/>
                <w:i/>
                <w:sz w:val="20"/>
                <w:szCs w:val="20"/>
              </w:rPr>
              <w:t>(napišite veljaven i</w:t>
            </w:r>
            <w:r>
              <w:rPr>
                <w:rFonts w:ascii="Arial" w:hAnsi="Arial" w:cs="Arial"/>
                <w:i/>
                <w:sz w:val="20"/>
                <w:szCs w:val="20"/>
              </w:rPr>
              <w:t>n aktiven elektronski naslov)</w:t>
            </w:r>
          </w:p>
          <w:p w:rsidR="003F06EE" w:rsidRPr="00C95804" w:rsidRDefault="003F06EE" w:rsidP="002935B9">
            <w:pPr>
              <w:pStyle w:val="NoSpacing1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__________________________________________</w:t>
            </w:r>
          </w:p>
        </w:tc>
      </w:tr>
    </w:tbl>
    <w:p w:rsidR="003F06EE" w:rsidRPr="002F485F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Pr="002F485F" w:rsidRDefault="003F06EE" w:rsidP="003F06EE">
      <w:pPr>
        <w:pStyle w:val="NoSpacing1"/>
        <w:jc w:val="both"/>
        <w:rPr>
          <w:rFonts w:ascii="Arial" w:hAnsi="Arial" w:cs="Arial"/>
          <w:b/>
          <w:i/>
          <w:sz w:val="20"/>
          <w:szCs w:val="20"/>
        </w:rPr>
      </w:pPr>
      <w:r w:rsidRPr="002F485F">
        <w:rPr>
          <w:rFonts w:ascii="Arial" w:hAnsi="Arial" w:cs="Arial"/>
          <w:b/>
          <w:i/>
          <w:sz w:val="20"/>
          <w:szCs w:val="20"/>
        </w:rPr>
        <w:t>Soglašam, da me Univerza v Ljubljani kontaktira v zvezi z razi</w:t>
      </w:r>
      <w:r>
        <w:rPr>
          <w:rFonts w:ascii="Arial" w:hAnsi="Arial" w:cs="Arial"/>
          <w:b/>
          <w:i/>
          <w:sz w:val="20"/>
          <w:szCs w:val="20"/>
        </w:rPr>
        <w:t>skovalnimi aktivnostmi in drugimi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aktivnostmi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povezan</w:t>
      </w:r>
      <w:r>
        <w:rPr>
          <w:rFonts w:ascii="Arial" w:hAnsi="Arial" w:cs="Arial"/>
          <w:b/>
          <w:i/>
          <w:sz w:val="20"/>
          <w:szCs w:val="20"/>
        </w:rPr>
        <w:t>imi</w:t>
      </w:r>
      <w:r w:rsidRPr="002F485F">
        <w:rPr>
          <w:rFonts w:ascii="Arial" w:hAnsi="Arial" w:cs="Arial"/>
          <w:b/>
          <w:i/>
          <w:sz w:val="20"/>
          <w:szCs w:val="20"/>
        </w:rPr>
        <w:t xml:space="preserve"> z zagotavljanjem kakovosti Univerze v Ljubljani.</w:t>
      </w:r>
    </w:p>
    <w:p w:rsidR="003F06EE" w:rsidRDefault="003F06EE" w:rsidP="003F06EE">
      <w:pPr>
        <w:pStyle w:val="NoSpacing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spacing w:line="276" w:lineRule="auto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  <w:t>Podpis</w:t>
      </w:r>
    </w:p>
    <w:p w:rsidR="003F06EE" w:rsidRPr="002F485F" w:rsidRDefault="003F06EE" w:rsidP="003F06EE">
      <w:pPr>
        <w:pStyle w:val="NoSpacing1"/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3F06EE" w:rsidRPr="00473E27" w:rsidRDefault="003F06EE" w:rsidP="003F06EE">
      <w:pPr>
        <w:pStyle w:val="NoSpacing1"/>
        <w:tabs>
          <w:tab w:val="left" w:pos="5580"/>
        </w:tabs>
        <w:spacing w:line="276" w:lineRule="auto"/>
        <w:rPr>
          <w:rFonts w:ascii="Arial" w:hAnsi="Arial" w:cs="Arial"/>
          <w:sz w:val="20"/>
          <w:szCs w:val="20"/>
        </w:rPr>
      </w:pPr>
      <w:r w:rsidRPr="00473E27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 w:rsidRPr="00473E2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3F06EE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</w:p>
    <w:p w:rsidR="003F06EE" w:rsidRPr="00D57E2D" w:rsidRDefault="003F06EE" w:rsidP="003F06EE">
      <w:pPr>
        <w:pStyle w:val="NoSpacing1"/>
        <w:jc w:val="both"/>
        <w:rPr>
          <w:rFonts w:ascii="Arial" w:hAnsi="Arial" w:cs="Arial"/>
          <w:sz w:val="20"/>
          <w:szCs w:val="20"/>
        </w:rPr>
      </w:pPr>
      <w:r w:rsidRPr="00097DEF">
        <w:rPr>
          <w:rFonts w:ascii="Arial" w:hAnsi="Arial" w:cs="Arial"/>
          <w:i/>
          <w:sz w:val="20"/>
          <w:szCs w:val="20"/>
        </w:rPr>
        <w:t xml:space="preserve">Vaše osebne podatke </w:t>
      </w:r>
      <w:r w:rsidRPr="00D57E2D">
        <w:rPr>
          <w:rFonts w:ascii="Arial" w:hAnsi="Arial" w:cs="Arial"/>
          <w:i/>
          <w:sz w:val="20"/>
          <w:szCs w:val="20"/>
        </w:rPr>
        <w:t xml:space="preserve">obravnavamo skladno </w:t>
      </w:r>
      <w:r>
        <w:rPr>
          <w:rFonts w:ascii="Arial" w:hAnsi="Arial" w:cs="Arial"/>
          <w:i/>
          <w:sz w:val="20"/>
          <w:szCs w:val="20"/>
        </w:rPr>
        <w:t>z</w:t>
      </w:r>
      <w:r w:rsidRPr="00D57E2D">
        <w:rPr>
          <w:rFonts w:ascii="Arial" w:hAnsi="Arial" w:cs="Arial"/>
          <w:i/>
          <w:sz w:val="20"/>
          <w:szCs w:val="20"/>
        </w:rPr>
        <w:t xml:space="preserve"> 72. in 73. členom Zakona o varstvu osebnih podatkov (ZVOP-1). </w:t>
      </w:r>
      <w:r>
        <w:rPr>
          <w:rFonts w:ascii="Arial" w:hAnsi="Arial" w:cs="Arial"/>
          <w:i/>
          <w:sz w:val="20"/>
          <w:szCs w:val="20"/>
        </w:rPr>
        <w:t xml:space="preserve">Morebiten preklic soglasja ali spremembo podatkov (vaš e-naslov…) sporočite na </w:t>
      </w:r>
      <w:hyperlink r:id="rId10" w:history="1">
        <w:r w:rsidRPr="00937525">
          <w:rPr>
            <w:rStyle w:val="Hyperlink"/>
            <w:rFonts w:ascii="Arial" w:hAnsi="Arial" w:cs="Arial"/>
            <w:i/>
            <w:sz w:val="20"/>
            <w:szCs w:val="20"/>
          </w:rPr>
          <w:t>soglasjaul@uni-lj.si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3F06EE" w:rsidRPr="00097DEF" w:rsidRDefault="003F06EE" w:rsidP="003F06EE">
      <w:pPr>
        <w:jc w:val="both"/>
        <w:rPr>
          <w:rFonts w:cs="Arial"/>
          <w:i/>
          <w:sz w:val="20"/>
          <w:szCs w:val="20"/>
        </w:rPr>
      </w:pPr>
    </w:p>
    <w:p w:rsidR="00653950" w:rsidRPr="004217FD" w:rsidRDefault="00653950" w:rsidP="623A6850">
      <w:pPr>
        <w:jc w:val="both"/>
        <w:rPr>
          <w:sz w:val="17"/>
          <w:szCs w:val="17"/>
        </w:rPr>
      </w:pPr>
    </w:p>
    <w:p w:rsidR="00653950" w:rsidRDefault="00653950" w:rsidP="623A6850">
      <w:pPr>
        <w:jc w:val="both"/>
      </w:pPr>
    </w:p>
    <w:sectPr w:rsidR="00653950" w:rsidSect="004C5F34">
      <w:headerReference w:type="first" r:id="rId11"/>
      <w:pgSz w:w="11906" w:h="16838" w:code="9"/>
      <w:pgMar w:top="665" w:right="1418" w:bottom="1418" w:left="1134" w:header="397" w:footer="16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AF" w:rsidRDefault="00B363AF">
      <w:r>
        <w:separator/>
      </w:r>
    </w:p>
  </w:endnote>
  <w:endnote w:type="continuationSeparator" w:id="0">
    <w:p w:rsidR="00B363AF" w:rsidRDefault="00B3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AF" w:rsidRDefault="00B363AF">
      <w:r>
        <w:separator/>
      </w:r>
    </w:p>
  </w:footnote>
  <w:footnote w:type="continuationSeparator" w:id="0">
    <w:p w:rsidR="00B363AF" w:rsidRDefault="00B3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54" w:rsidRDefault="00DC221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252095</wp:posOffset>
          </wp:positionV>
          <wp:extent cx="6057900" cy="3343275"/>
          <wp:effectExtent l="0" t="0" r="0" b="9525"/>
          <wp:wrapNone/>
          <wp:docPr id="2" name="Slika 2" descr="Glava-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-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334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B04AC"/>
    <w:multiLevelType w:val="hybridMultilevel"/>
    <w:tmpl w:val="2B48E47E"/>
    <w:lvl w:ilvl="0" w:tplc="9A3A1D8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C221F"/>
    <w:rsid w:val="0001634A"/>
    <w:rsid w:val="00023269"/>
    <w:rsid w:val="0004231B"/>
    <w:rsid w:val="00090B9C"/>
    <w:rsid w:val="000A146C"/>
    <w:rsid w:val="001428E3"/>
    <w:rsid w:val="001E0EEB"/>
    <w:rsid w:val="002045A8"/>
    <w:rsid w:val="002168FF"/>
    <w:rsid w:val="00240A77"/>
    <w:rsid w:val="00252AFA"/>
    <w:rsid w:val="0026193F"/>
    <w:rsid w:val="002D0675"/>
    <w:rsid w:val="00333F48"/>
    <w:rsid w:val="00343A15"/>
    <w:rsid w:val="0037416D"/>
    <w:rsid w:val="00396517"/>
    <w:rsid w:val="003A5B24"/>
    <w:rsid w:val="003D1250"/>
    <w:rsid w:val="003E300B"/>
    <w:rsid w:val="003E4256"/>
    <w:rsid w:val="003F06EE"/>
    <w:rsid w:val="004217FD"/>
    <w:rsid w:val="00433E37"/>
    <w:rsid w:val="004C5F34"/>
    <w:rsid w:val="005460F4"/>
    <w:rsid w:val="00551109"/>
    <w:rsid w:val="00590176"/>
    <w:rsid w:val="005D119E"/>
    <w:rsid w:val="00653950"/>
    <w:rsid w:val="006967D6"/>
    <w:rsid w:val="006A3D39"/>
    <w:rsid w:val="00777275"/>
    <w:rsid w:val="007A366C"/>
    <w:rsid w:val="007C2B84"/>
    <w:rsid w:val="00817C8D"/>
    <w:rsid w:val="008D4C74"/>
    <w:rsid w:val="0091033B"/>
    <w:rsid w:val="00916C58"/>
    <w:rsid w:val="00937C33"/>
    <w:rsid w:val="00A361A1"/>
    <w:rsid w:val="00A42056"/>
    <w:rsid w:val="00AB1506"/>
    <w:rsid w:val="00B215F5"/>
    <w:rsid w:val="00B363AF"/>
    <w:rsid w:val="00C5772F"/>
    <w:rsid w:val="00CD5EE1"/>
    <w:rsid w:val="00CE54C2"/>
    <w:rsid w:val="00CF47AF"/>
    <w:rsid w:val="00D16193"/>
    <w:rsid w:val="00D2435C"/>
    <w:rsid w:val="00D52978"/>
    <w:rsid w:val="00D74245"/>
    <w:rsid w:val="00DA6143"/>
    <w:rsid w:val="00DB67BA"/>
    <w:rsid w:val="00DC221F"/>
    <w:rsid w:val="00DF3215"/>
    <w:rsid w:val="00E12E3D"/>
    <w:rsid w:val="00E51A98"/>
    <w:rsid w:val="00EA3459"/>
    <w:rsid w:val="00EC0564"/>
    <w:rsid w:val="00EC6523"/>
    <w:rsid w:val="00F01032"/>
    <w:rsid w:val="00F05C54"/>
    <w:rsid w:val="00F42671"/>
    <w:rsid w:val="00FB11DE"/>
    <w:rsid w:val="00FC0253"/>
    <w:rsid w:val="00FC7345"/>
    <w:rsid w:val="00FE3D35"/>
    <w:rsid w:val="623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66C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7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47A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link">
    <w:name w:val="Hyperlink"/>
    <w:basedOn w:val="DefaultParagraphFont"/>
    <w:rsid w:val="007A366C"/>
    <w:rPr>
      <w:color w:val="0000FF"/>
      <w:u w:val="single"/>
    </w:rPr>
  </w:style>
  <w:style w:type="table" w:styleId="TableGrid">
    <w:name w:val="Table Grid"/>
    <w:basedOn w:val="TableNormal"/>
    <w:rsid w:val="00817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A366C"/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F47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F47A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C652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povezava">
    <w:name w:val="Hyperlink"/>
    <w:basedOn w:val="Privzetapisavaodstavka"/>
    <w:rsid w:val="007A366C"/>
    <w:rPr>
      <w:color w:val="0000FF"/>
      <w:u w:val="single"/>
    </w:rPr>
  </w:style>
  <w:style w:type="table" w:styleId="Tabelamrea">
    <w:name w:val="Table Grid"/>
    <w:basedOn w:val="Navadnatabela"/>
    <w:rsid w:val="00817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4C5F34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uiPriority w:val="99"/>
    <w:qFormat/>
    <w:rsid w:val="003F06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glasjaul@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14C8CBFDDB3B44B5EC7B7388DFB18B" ma:contentTypeVersion="0" ma:contentTypeDescription="Ustvari nov dokument." ma:contentTypeScope="" ma:versionID="5274bcdde1693c471f764292593da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9373F-AF07-4941-9160-AAD582A72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4706D-CBE3-4669-986B-A65DC39B1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B036D-E982-461A-A45D-34663212E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Zadeva:</vt:lpstr>
    </vt:vector>
  </TitlesOfParts>
  <Company>UL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Pongrac, Petra</dc:creator>
  <cp:lastModifiedBy>mlamovsek</cp:lastModifiedBy>
  <cp:revision>2</cp:revision>
  <cp:lastPrinted>2004-04-29T18:18:00Z</cp:lastPrinted>
  <dcterms:created xsi:type="dcterms:W3CDTF">2012-06-29T08:26:00Z</dcterms:created>
  <dcterms:modified xsi:type="dcterms:W3CDTF">2012-06-29T08:26:00Z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0x0101006914C8CBFDDB3B44B5EC7B7388DFB18B</vt:lpwstr>
  </property>
</Properties>
</file>